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2C" w:rsidRDefault="00DF4AA0">
      <w:pPr>
        <w:tabs>
          <w:tab w:val="center" w:pos="6123"/>
        </w:tabs>
        <w:ind w:left="-15" w:firstLine="0"/>
      </w:pPr>
      <w:bookmarkStart w:id="0" w:name="_GoBack"/>
      <w:bookmarkEnd w:id="0"/>
      <w:r>
        <w:t>26/06/2019</w:t>
      </w:r>
      <w:r>
        <w:tab/>
        <w:t>Consulta Regularidade do Empregador</w:t>
      </w:r>
    </w:p>
    <w:p w:rsidR="00E5702C" w:rsidRDefault="00DF4AA0">
      <w:pPr>
        <w:spacing w:after="563" w:line="259" w:lineRule="auto"/>
        <w:ind w:left="414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82121" cy="414531"/>
                <wp:effectExtent l="0" t="0" r="0" b="0"/>
                <wp:docPr id="538" name="Group 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2121" cy="414531"/>
                          <a:chOff x="0" y="0"/>
                          <a:chExt cx="1982121" cy="414531"/>
                        </a:xfrm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33352"/>
                            <a:ext cx="914826" cy="381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826" h="381179">
                                <a:moveTo>
                                  <a:pt x="0" y="0"/>
                                </a:moveTo>
                                <a:lnTo>
                                  <a:pt x="0" y="343062"/>
                                </a:lnTo>
                                <a:cubicBezTo>
                                  <a:pt x="0" y="348325"/>
                                  <a:pt x="1861" y="352818"/>
                                  <a:pt x="5583" y="356539"/>
                                </a:cubicBezTo>
                                <a:cubicBezTo>
                                  <a:pt x="9304" y="360260"/>
                                  <a:pt x="13796" y="362121"/>
                                  <a:pt x="19060" y="362121"/>
                                </a:cubicBezTo>
                                <a:lnTo>
                                  <a:pt x="895767" y="362121"/>
                                </a:lnTo>
                                <a:cubicBezTo>
                                  <a:pt x="901030" y="362121"/>
                                  <a:pt x="905522" y="360260"/>
                                  <a:pt x="909243" y="356539"/>
                                </a:cubicBezTo>
                                <a:lnTo>
                                  <a:pt x="914826" y="343063"/>
                                </a:lnTo>
                                <a:lnTo>
                                  <a:pt x="914826" y="362121"/>
                                </a:lnTo>
                                <a:cubicBezTo>
                                  <a:pt x="914825" y="364648"/>
                                  <a:pt x="914341" y="367079"/>
                                  <a:pt x="913374" y="369414"/>
                                </a:cubicBezTo>
                                <a:cubicBezTo>
                                  <a:pt x="912407" y="371749"/>
                                  <a:pt x="911029" y="373810"/>
                                  <a:pt x="909243" y="375597"/>
                                </a:cubicBezTo>
                                <a:cubicBezTo>
                                  <a:pt x="907456" y="377384"/>
                                  <a:pt x="905394" y="378761"/>
                                  <a:pt x="903059" y="379729"/>
                                </a:cubicBezTo>
                                <a:cubicBezTo>
                                  <a:pt x="900725" y="380696"/>
                                  <a:pt x="898293" y="381179"/>
                                  <a:pt x="895767" y="381179"/>
                                </a:cubicBezTo>
                                <a:lnTo>
                                  <a:pt x="19059" y="381179"/>
                                </a:lnTo>
                                <a:cubicBezTo>
                                  <a:pt x="16532" y="381179"/>
                                  <a:pt x="14100" y="380696"/>
                                  <a:pt x="11765" y="379729"/>
                                </a:cubicBezTo>
                                <a:cubicBezTo>
                                  <a:pt x="9430" y="378761"/>
                                  <a:pt x="7370" y="377384"/>
                                  <a:pt x="5583" y="375597"/>
                                </a:cubicBezTo>
                                <a:cubicBezTo>
                                  <a:pt x="3795" y="373810"/>
                                  <a:pt x="2418" y="371749"/>
                                  <a:pt x="1451" y="369414"/>
                                </a:cubicBezTo>
                                <a:cubicBezTo>
                                  <a:pt x="483" y="367079"/>
                                  <a:pt x="0" y="364648"/>
                                  <a:pt x="0" y="362121"/>
                                </a:cubicBez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2A47">
                              <a:alpha val="1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766" y="0"/>
                            <a:ext cx="905296" cy="39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96" h="390708">
                                <a:moveTo>
                                  <a:pt x="14294" y="0"/>
                                </a:moveTo>
                                <a:lnTo>
                                  <a:pt x="891001" y="0"/>
                                </a:lnTo>
                                <a:cubicBezTo>
                                  <a:pt x="892897" y="0"/>
                                  <a:pt x="894720" y="363"/>
                                  <a:pt x="896472" y="1089"/>
                                </a:cubicBezTo>
                                <a:cubicBezTo>
                                  <a:pt x="898223" y="1815"/>
                                  <a:pt x="899768" y="2846"/>
                                  <a:pt x="901109" y="4187"/>
                                </a:cubicBezTo>
                                <a:cubicBezTo>
                                  <a:pt x="902450" y="5528"/>
                                  <a:pt x="903482" y="7074"/>
                                  <a:pt x="904207" y="8824"/>
                                </a:cubicBezTo>
                                <a:cubicBezTo>
                                  <a:pt x="904933" y="10575"/>
                                  <a:pt x="905296" y="12399"/>
                                  <a:pt x="905296" y="14295"/>
                                </a:cubicBezTo>
                                <a:lnTo>
                                  <a:pt x="905296" y="376413"/>
                                </a:lnTo>
                                <a:cubicBezTo>
                                  <a:pt x="905296" y="378308"/>
                                  <a:pt x="904933" y="380132"/>
                                  <a:pt x="904207" y="381883"/>
                                </a:cubicBezTo>
                                <a:cubicBezTo>
                                  <a:pt x="903482" y="383634"/>
                                  <a:pt x="902450" y="385180"/>
                                  <a:pt x="901109" y="386520"/>
                                </a:cubicBezTo>
                                <a:cubicBezTo>
                                  <a:pt x="899768" y="387861"/>
                                  <a:pt x="898223" y="388894"/>
                                  <a:pt x="896472" y="389619"/>
                                </a:cubicBezTo>
                                <a:cubicBezTo>
                                  <a:pt x="894720" y="390345"/>
                                  <a:pt x="892897" y="390708"/>
                                  <a:pt x="891001" y="390708"/>
                                </a:cubicBezTo>
                                <a:lnTo>
                                  <a:pt x="14294" y="390708"/>
                                </a:lnTo>
                                <a:cubicBezTo>
                                  <a:pt x="12398" y="390708"/>
                                  <a:pt x="10575" y="390345"/>
                                  <a:pt x="8824" y="389619"/>
                                </a:cubicBezTo>
                                <a:cubicBezTo>
                                  <a:pt x="7073" y="388894"/>
                                  <a:pt x="5527" y="387861"/>
                                  <a:pt x="4187" y="386520"/>
                                </a:cubicBezTo>
                                <a:cubicBezTo>
                                  <a:pt x="2847" y="385180"/>
                                  <a:pt x="1813" y="383634"/>
                                  <a:pt x="1088" y="381883"/>
                                </a:cubicBezTo>
                                <a:cubicBezTo>
                                  <a:pt x="362" y="380132"/>
                                  <a:pt x="0" y="378308"/>
                                  <a:pt x="0" y="376413"/>
                                </a:cubicBezTo>
                                <a:lnTo>
                                  <a:pt x="0" y="14295"/>
                                </a:lnTo>
                                <a:cubicBezTo>
                                  <a:pt x="0" y="12399"/>
                                  <a:pt x="362" y="10575"/>
                                  <a:pt x="1088" y="8824"/>
                                </a:cubicBezTo>
                                <a:cubicBezTo>
                                  <a:pt x="1813" y="7074"/>
                                  <a:pt x="2847" y="5528"/>
                                  <a:pt x="4187" y="4187"/>
                                </a:cubicBezTo>
                                <a:cubicBezTo>
                                  <a:pt x="5527" y="2846"/>
                                  <a:pt x="7073" y="1815"/>
                                  <a:pt x="8824" y="1089"/>
                                </a:cubicBezTo>
                                <a:cubicBezTo>
                                  <a:pt x="10575" y="363"/>
                                  <a:pt x="12398" y="0"/>
                                  <a:pt x="142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765" y="1"/>
                            <a:ext cx="905296" cy="39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5296" h="390706">
                                <a:moveTo>
                                  <a:pt x="0" y="376412"/>
                                </a:moveTo>
                                <a:lnTo>
                                  <a:pt x="0" y="14294"/>
                                </a:lnTo>
                                <a:cubicBezTo>
                                  <a:pt x="0" y="12399"/>
                                  <a:pt x="363" y="10575"/>
                                  <a:pt x="1088" y="8824"/>
                                </a:cubicBezTo>
                                <a:cubicBezTo>
                                  <a:pt x="1814" y="7073"/>
                                  <a:pt x="2847" y="5527"/>
                                  <a:pt x="4187" y="4187"/>
                                </a:cubicBezTo>
                                <a:cubicBezTo>
                                  <a:pt x="5527" y="2846"/>
                                  <a:pt x="7073" y="1813"/>
                                  <a:pt x="8824" y="1088"/>
                                </a:cubicBezTo>
                                <a:cubicBezTo>
                                  <a:pt x="10575" y="363"/>
                                  <a:pt x="12399" y="0"/>
                                  <a:pt x="14294" y="0"/>
                                </a:cubicBezTo>
                                <a:lnTo>
                                  <a:pt x="891002" y="0"/>
                                </a:lnTo>
                                <a:cubicBezTo>
                                  <a:pt x="892897" y="0"/>
                                  <a:pt x="894721" y="363"/>
                                  <a:pt x="896472" y="1088"/>
                                </a:cubicBezTo>
                                <a:cubicBezTo>
                                  <a:pt x="898223" y="1813"/>
                                  <a:pt x="899769" y="2846"/>
                                  <a:pt x="901109" y="4187"/>
                                </a:cubicBezTo>
                                <a:cubicBezTo>
                                  <a:pt x="902450" y="5527"/>
                                  <a:pt x="903482" y="7073"/>
                                  <a:pt x="904207" y="8824"/>
                                </a:cubicBezTo>
                                <a:cubicBezTo>
                                  <a:pt x="904933" y="10575"/>
                                  <a:pt x="905296" y="12399"/>
                                  <a:pt x="905296" y="14294"/>
                                </a:cubicBezTo>
                                <a:lnTo>
                                  <a:pt x="905296" y="376412"/>
                                </a:lnTo>
                                <a:cubicBezTo>
                                  <a:pt x="905296" y="378308"/>
                                  <a:pt x="904933" y="380131"/>
                                  <a:pt x="904207" y="381882"/>
                                </a:cubicBezTo>
                                <a:cubicBezTo>
                                  <a:pt x="903482" y="383634"/>
                                  <a:pt x="902450" y="385179"/>
                                  <a:pt x="901109" y="386520"/>
                                </a:cubicBezTo>
                                <a:cubicBezTo>
                                  <a:pt x="899769" y="387860"/>
                                  <a:pt x="898223" y="388893"/>
                                  <a:pt x="896472" y="389618"/>
                                </a:cubicBezTo>
                                <a:cubicBezTo>
                                  <a:pt x="894721" y="390344"/>
                                  <a:pt x="892897" y="390706"/>
                                  <a:pt x="891002" y="390706"/>
                                </a:cubicBezTo>
                                <a:lnTo>
                                  <a:pt x="14294" y="390706"/>
                                </a:lnTo>
                                <a:cubicBezTo>
                                  <a:pt x="12399" y="390706"/>
                                  <a:pt x="10575" y="390344"/>
                                  <a:pt x="8824" y="389618"/>
                                </a:cubicBezTo>
                                <a:cubicBezTo>
                                  <a:pt x="7073" y="388893"/>
                                  <a:pt x="5527" y="387860"/>
                                  <a:pt x="4187" y="386520"/>
                                </a:cubicBezTo>
                                <a:cubicBezTo>
                                  <a:pt x="2847" y="385179"/>
                                  <a:pt x="1814" y="383634"/>
                                  <a:pt x="1088" y="381882"/>
                                </a:cubicBezTo>
                                <a:cubicBezTo>
                                  <a:pt x="363" y="380131"/>
                                  <a:pt x="0" y="378308"/>
                                  <a:pt x="0" y="376412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1F2A4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63697" y="104973"/>
                            <a:ext cx="518550" cy="226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702C" w:rsidRDefault="00DF4AA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Voltar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Shape 92"/>
                        <wps:cNvSpPr/>
                        <wps:spPr>
                          <a:xfrm>
                            <a:off x="952943" y="33352"/>
                            <a:ext cx="1029179" cy="3811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179" h="381179">
                                <a:moveTo>
                                  <a:pt x="1" y="0"/>
                                </a:moveTo>
                                <a:lnTo>
                                  <a:pt x="1" y="343062"/>
                                </a:lnTo>
                                <a:cubicBezTo>
                                  <a:pt x="1" y="348325"/>
                                  <a:pt x="1862" y="352818"/>
                                  <a:pt x="5583" y="356539"/>
                                </a:cubicBezTo>
                                <a:cubicBezTo>
                                  <a:pt x="9305" y="360260"/>
                                  <a:pt x="13797" y="362121"/>
                                  <a:pt x="19060" y="362121"/>
                                </a:cubicBezTo>
                                <a:lnTo>
                                  <a:pt x="1010120" y="362121"/>
                                </a:lnTo>
                                <a:cubicBezTo>
                                  <a:pt x="1015383" y="362121"/>
                                  <a:pt x="1019875" y="360260"/>
                                  <a:pt x="1023596" y="356539"/>
                                </a:cubicBezTo>
                                <a:lnTo>
                                  <a:pt x="1029179" y="343063"/>
                                </a:lnTo>
                                <a:lnTo>
                                  <a:pt x="1029179" y="362121"/>
                                </a:lnTo>
                                <a:cubicBezTo>
                                  <a:pt x="1029178" y="364648"/>
                                  <a:pt x="1028695" y="367079"/>
                                  <a:pt x="1027728" y="369414"/>
                                </a:cubicBezTo>
                                <a:cubicBezTo>
                                  <a:pt x="1026760" y="371749"/>
                                  <a:pt x="1025383" y="373810"/>
                                  <a:pt x="1023596" y="375597"/>
                                </a:cubicBezTo>
                                <a:cubicBezTo>
                                  <a:pt x="1021809" y="377384"/>
                                  <a:pt x="1019747" y="378761"/>
                                  <a:pt x="1017413" y="379729"/>
                                </a:cubicBezTo>
                                <a:cubicBezTo>
                                  <a:pt x="1015078" y="380696"/>
                                  <a:pt x="1012646" y="381179"/>
                                  <a:pt x="1010120" y="381179"/>
                                </a:cubicBezTo>
                                <a:lnTo>
                                  <a:pt x="19059" y="381179"/>
                                </a:lnTo>
                                <a:cubicBezTo>
                                  <a:pt x="16532" y="381179"/>
                                  <a:pt x="14101" y="380696"/>
                                  <a:pt x="11766" y="379729"/>
                                </a:cubicBezTo>
                                <a:cubicBezTo>
                                  <a:pt x="9430" y="378761"/>
                                  <a:pt x="7369" y="377384"/>
                                  <a:pt x="5583" y="375597"/>
                                </a:cubicBezTo>
                                <a:cubicBezTo>
                                  <a:pt x="3796" y="373810"/>
                                  <a:pt x="2418" y="371749"/>
                                  <a:pt x="1451" y="369414"/>
                                </a:cubicBezTo>
                                <a:cubicBezTo>
                                  <a:pt x="484" y="367079"/>
                                  <a:pt x="0" y="364648"/>
                                  <a:pt x="1" y="362121"/>
                                </a:cubicBezTo>
                                <a:lnTo>
                                  <a:pt x="1" y="2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F2A47">
                              <a:alpha val="1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957708" y="0"/>
                            <a:ext cx="1019649" cy="39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649" h="390708">
                                <a:moveTo>
                                  <a:pt x="14294" y="0"/>
                                </a:moveTo>
                                <a:lnTo>
                                  <a:pt x="1005355" y="0"/>
                                </a:lnTo>
                                <a:cubicBezTo>
                                  <a:pt x="1007251" y="0"/>
                                  <a:pt x="1009073" y="363"/>
                                  <a:pt x="1010825" y="1089"/>
                                </a:cubicBezTo>
                                <a:cubicBezTo>
                                  <a:pt x="1012576" y="1815"/>
                                  <a:pt x="1014122" y="2846"/>
                                  <a:pt x="1015462" y="4187"/>
                                </a:cubicBezTo>
                                <a:cubicBezTo>
                                  <a:pt x="1016802" y="5528"/>
                                  <a:pt x="1017835" y="7074"/>
                                  <a:pt x="1018560" y="8824"/>
                                </a:cubicBezTo>
                                <a:cubicBezTo>
                                  <a:pt x="1019285" y="10575"/>
                                  <a:pt x="1019649" y="12399"/>
                                  <a:pt x="1019649" y="14295"/>
                                </a:cubicBezTo>
                                <a:lnTo>
                                  <a:pt x="1019649" y="376413"/>
                                </a:lnTo>
                                <a:cubicBezTo>
                                  <a:pt x="1019649" y="378308"/>
                                  <a:pt x="1019285" y="380132"/>
                                  <a:pt x="1018560" y="381883"/>
                                </a:cubicBezTo>
                                <a:cubicBezTo>
                                  <a:pt x="1017835" y="383634"/>
                                  <a:pt x="1016802" y="385180"/>
                                  <a:pt x="1015462" y="386520"/>
                                </a:cubicBezTo>
                                <a:cubicBezTo>
                                  <a:pt x="1014122" y="387861"/>
                                  <a:pt x="1012576" y="388894"/>
                                  <a:pt x="1010825" y="389619"/>
                                </a:cubicBezTo>
                                <a:cubicBezTo>
                                  <a:pt x="1009073" y="390345"/>
                                  <a:pt x="1007251" y="390708"/>
                                  <a:pt x="1005355" y="390708"/>
                                </a:cubicBezTo>
                                <a:lnTo>
                                  <a:pt x="14294" y="390708"/>
                                </a:lnTo>
                                <a:cubicBezTo>
                                  <a:pt x="12399" y="390708"/>
                                  <a:pt x="10576" y="390345"/>
                                  <a:pt x="8824" y="389619"/>
                                </a:cubicBezTo>
                                <a:cubicBezTo>
                                  <a:pt x="7072" y="388894"/>
                                  <a:pt x="5527" y="387861"/>
                                  <a:pt x="4187" y="386520"/>
                                </a:cubicBezTo>
                                <a:cubicBezTo>
                                  <a:pt x="2846" y="385180"/>
                                  <a:pt x="1813" y="383634"/>
                                  <a:pt x="1088" y="381883"/>
                                </a:cubicBezTo>
                                <a:cubicBezTo>
                                  <a:pt x="363" y="380132"/>
                                  <a:pt x="0" y="378308"/>
                                  <a:pt x="0" y="376413"/>
                                </a:cubicBezTo>
                                <a:lnTo>
                                  <a:pt x="0" y="14295"/>
                                </a:lnTo>
                                <a:cubicBezTo>
                                  <a:pt x="0" y="12399"/>
                                  <a:pt x="363" y="10575"/>
                                  <a:pt x="1088" y="8824"/>
                                </a:cubicBezTo>
                                <a:cubicBezTo>
                                  <a:pt x="1813" y="7074"/>
                                  <a:pt x="2846" y="5528"/>
                                  <a:pt x="4187" y="4187"/>
                                </a:cubicBezTo>
                                <a:cubicBezTo>
                                  <a:pt x="5527" y="2846"/>
                                  <a:pt x="7072" y="1815"/>
                                  <a:pt x="8824" y="1089"/>
                                </a:cubicBezTo>
                                <a:cubicBezTo>
                                  <a:pt x="10576" y="363"/>
                                  <a:pt x="12399" y="0"/>
                                  <a:pt x="142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957708" y="1"/>
                            <a:ext cx="1019649" cy="39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649" h="390706">
                                <a:moveTo>
                                  <a:pt x="0" y="376412"/>
                                </a:moveTo>
                                <a:lnTo>
                                  <a:pt x="0" y="14294"/>
                                </a:lnTo>
                                <a:cubicBezTo>
                                  <a:pt x="0" y="12399"/>
                                  <a:pt x="362" y="10575"/>
                                  <a:pt x="1088" y="8824"/>
                                </a:cubicBezTo>
                                <a:cubicBezTo>
                                  <a:pt x="1813" y="7073"/>
                                  <a:pt x="2846" y="5527"/>
                                  <a:pt x="4187" y="4187"/>
                                </a:cubicBezTo>
                                <a:cubicBezTo>
                                  <a:pt x="5527" y="2846"/>
                                  <a:pt x="7072" y="1813"/>
                                  <a:pt x="8824" y="1088"/>
                                </a:cubicBezTo>
                                <a:cubicBezTo>
                                  <a:pt x="10575" y="363"/>
                                  <a:pt x="12399" y="0"/>
                                  <a:pt x="14294" y="0"/>
                                </a:cubicBezTo>
                                <a:lnTo>
                                  <a:pt x="1005355" y="0"/>
                                </a:lnTo>
                                <a:cubicBezTo>
                                  <a:pt x="1007250" y="0"/>
                                  <a:pt x="1009073" y="363"/>
                                  <a:pt x="1010824" y="1088"/>
                                </a:cubicBezTo>
                                <a:cubicBezTo>
                                  <a:pt x="1012575" y="1813"/>
                                  <a:pt x="1014121" y="2846"/>
                                  <a:pt x="1015462" y="4187"/>
                                </a:cubicBezTo>
                                <a:cubicBezTo>
                                  <a:pt x="1016802" y="5527"/>
                                  <a:pt x="1017835" y="7073"/>
                                  <a:pt x="1018560" y="8824"/>
                                </a:cubicBezTo>
                                <a:cubicBezTo>
                                  <a:pt x="1019285" y="10575"/>
                                  <a:pt x="1019649" y="12399"/>
                                  <a:pt x="1019649" y="14294"/>
                                </a:cubicBezTo>
                                <a:lnTo>
                                  <a:pt x="1019649" y="376412"/>
                                </a:lnTo>
                                <a:cubicBezTo>
                                  <a:pt x="1019649" y="378308"/>
                                  <a:pt x="1019285" y="380131"/>
                                  <a:pt x="1018560" y="381882"/>
                                </a:cubicBezTo>
                                <a:cubicBezTo>
                                  <a:pt x="1017835" y="383634"/>
                                  <a:pt x="1016802" y="385179"/>
                                  <a:pt x="1015462" y="386520"/>
                                </a:cubicBezTo>
                                <a:cubicBezTo>
                                  <a:pt x="1014121" y="387860"/>
                                  <a:pt x="1012575" y="388893"/>
                                  <a:pt x="1010824" y="389618"/>
                                </a:cubicBezTo>
                                <a:cubicBezTo>
                                  <a:pt x="1009073" y="390344"/>
                                  <a:pt x="1007250" y="390706"/>
                                  <a:pt x="1005355" y="390706"/>
                                </a:cubicBezTo>
                                <a:lnTo>
                                  <a:pt x="14294" y="390706"/>
                                </a:lnTo>
                                <a:cubicBezTo>
                                  <a:pt x="12399" y="390706"/>
                                  <a:pt x="10575" y="390344"/>
                                  <a:pt x="8824" y="389618"/>
                                </a:cubicBezTo>
                                <a:cubicBezTo>
                                  <a:pt x="7072" y="388893"/>
                                  <a:pt x="5527" y="387860"/>
                                  <a:pt x="4187" y="386520"/>
                                </a:cubicBezTo>
                                <a:cubicBezTo>
                                  <a:pt x="2846" y="385179"/>
                                  <a:pt x="1813" y="383634"/>
                                  <a:pt x="1088" y="381882"/>
                                </a:cubicBezTo>
                                <a:cubicBezTo>
                                  <a:pt x="362" y="380131"/>
                                  <a:pt x="0" y="378308"/>
                                  <a:pt x="0" y="376412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171D2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193412" y="104973"/>
                            <a:ext cx="732130" cy="226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5702C" w:rsidRDefault="00DF4AA0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ABABAB"/>
                                  <w:sz w:val="24"/>
                                </w:rPr>
                                <w:t>Imprimir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38" o:spid="_x0000_s1026" style="width:156.05pt;height:32.65pt;mso-position-horizontal-relative:char;mso-position-vertical-relative:line" coordsize="19821,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uSWaAwAAPNCAAAOAAAAZHJzL2Uyb0RvYy54bWzsXNtu20gSfV9g/0HQ+8Zs3mnEGcxONsEC&#10;i53BzOwH0DJlCaBEgaIvma/f09Vdzb7Ikug4zuwmeXBE9YXVVdVVpy722x8eN+3svun36257NRdv&#10;ovms2S66m/X29mr+n98//K2cz/ZDvb2p227bXM0/Nfv5D+/++pe3D7vLJu5WXXvT9DNsst1fPuyu&#10;5qth2F1eXOwXq2ZT7990u2aLwWXXb+oBj/3txU1fP2D3TXsRR1F+8dD1N7u+WzT7Pb59rwbn72j/&#10;5bJZDD8vl/tmmLVXc9A20M+efl7Lnxfv3taXt329W60Xmoz6GVRs6vUWLzVbva+HenbXr4OtNutF&#10;3+275fBm0W0uuuVyvWjoDDiNiLzTfOy7ux2d5fby4XZn2ATWenx69raLf9//0s/WN1fzLIGotvUG&#10;QqL3zuQXYM/D7vYSsz72u992v/T6i1v1JE/8uOw38n+cZfZIjP1kGNs8DrMFvhRVGYtYzGcLjKUi&#10;zRKhOL9YQTzBssXqH8cXXvBrLyR1hpiHHZRoP/Jp/3l8+m1V7xpi/15yQPOpLJhNND7DMzGF5hgW&#10;7S/34NaT/EmSJIsVC5hHlUjLOFcsSkohikqOm5PWl4u7/fCx6YjZ9f2/9gOGoXA3/Kle8afF45Y/&#10;9rgBR3V/Vw9yndxKfpw9XM2ZktXVXBMiRzfdffN7R/MGT2Igchxtt+GsJE2inM6LqTxhcXe9Xvy9&#10;+ePQ9DKJM8WeHb1MlDm0B8oDtpWC9BL00lCWlYkeyrOEmeZu7j6pdVUSpWpdHsW5tgT6bUlRQRLy&#10;dTnpLXFaj1URJrtjOJT7Bj6iWlJWWZFDa5z9TjCigjVI/Pfwkasoy+L4CeKrqIrTkxxxKWSJSwql&#10;qBKtejyL/9ec05o66TxyTaZJTvPUESFen6RavnkRKc03hxVJUrCkKhgPTZvLcfeJ6YzTSPO9EEVK&#10;ujFuK6K4UgQVUHNHAWweFllW0RUPpHzwnVGRZlp3CuxL1Jp3RlBQfZSiLKDSlmJVkHfGBFUFaMPg&#10;me+MCuZtGeVQXWvbEqa30upgrAoTZGumGQze6UpfQPs0mfYSnnSIKQIXU6urWcIkiFREWs8D2mEE&#10;c60zxTSOQIm1aH02F0nBQ754RksyTeawFkylr0hxCmNFFz9QQHhBVvlJWp2yuQtuCpsL/3rx92zK&#10;TghYTfetNctXXS01h+4MduOxRdvtG6W10peQ+hr/Qm8dPVi7la4G+yxqwL5lWw+EnzbrAXiwXW8A&#10;GuIigmqo/dotdpP+XblV+jR8ahvpj9rtr80SGIbQh/xi399e/9T2s/taoj76R5vX7W5V62/1vnoq&#10;kUr7yPXLdduaLQUtdbYUH+If08LfUkRCXT2c1N5W7yY3bgiRmq0jtfVCk6tgKcAduMLgFHuZRURa&#10;tx3M+i0gNZ3DYof8eN3dfCKoRhwDIpIo7jWgkUGQGhppAHkmNEqLXFlObYsNMoqyWPpjCR6TKioi&#10;2hacYej5eshIUyKRkSJEymTEPupyiDTWVp61d5zBV0XNLCsYP2UFeCpPOGRHyyou4YukPdEs4m3S&#10;IlZXMlG+m61rWeUYohUiKs93KdJrxMpriFI4UKysqiJXRi0uU8fXALSISPkG2L0pTjNOM0U/gI0L&#10;DaIEwIEOAGDgedM01u69LOMJsCBKq0SfLcoK53DwbaRq4LCIk8pFDNYYJEzryKjZMJbFpwRjbZcU&#10;eSp8XHVIyM6aMlHKzvKsRtqTMhLwqparxyAzBH6ohJ9QttN9i/vEdBouJyVUyOOzkU5SZqJ0VM8S&#10;eVLmGbTw3HdaepSUhcT31lEs/UvKssR1cgaNUidQcDFFrceLAryVOrK3btdoZZjx1k0dB09If7QD&#10;zhJWkUOCkEqnAYMxdEyCIGUlMBHSLi8ADU1jCO4UY0Ofy7iJGjsH0qHLrd42SeSwF7ylr0ewMkyI&#10;r38wXJol05QasZtmiX9RtKks/NvF31s31RUSi07dGjVdSpltAY+7q5zZvlVhKpV0LS03x55k3Awf&#10;fWtpeO9bWCPMSSbbaIfvA4xGBX6DVXSSI7KU3vVs401x7NF4556wRN8IRP1A/7Qx/oYQKNCHymFq&#10;BEq+QYJfJPBOJ+eAQFUkp53RkwiUYM+fAYHmFEKM+NK2NQQ5OI4bp7CRsqeqa6NcN49PMmJP4Kln&#10;GzHlzciYWDbRNmIEL9k3fkEjRiiK30O2WHo+Opjil8sn90nx+KgRU3h5khFjCandCZooV8c2jycc&#10;IsaCOc5LAbIKmaKXQZZrat0ggoMvd2/3iQmzgwiXjzKIUCf3HYiFKCd5pCoyMJWck6U2Ei6NQYRD&#10;iIWZJ/lZC4gHnttC8KeCiMNRC4tPsdHazrnRPOsQ6501PsyxaKcgwkHeFkMoiGD74b7FfWI6DZdP&#10;BhFeineMG58TRCg9oiDC02ijfxREOIK3lJqCiClqPV4UqVlebGJCdAL9Tnxs3dRxcFoQwY7nmPCV&#10;0tFFlkGEQ4JlikLaGaFNZIiBfCGXDUwMpWNM9kSRGx8gg1FXjwA5OQo6HkScr9TSFKpIB0GEc1E4&#10;WPBvF3+PIOKJ10yGoBWSEscSpSrDyd77rETp01lN3gZZxiAXqhOWz0uvfjsotIIbVSj0V5Rf6+1t&#10;28zwHTh7NhKN8yTXqT6BnA+idPJnDEgRPmcyYyZTonGcZyglKLlxSnTXq1T7TH64mssysMpX68Ix&#10;rA5PkVKW6fX6ctt9QOabFSDQo+Hx+lGfQWWYZ6uu/+NndH8s2w7JfBSI6dNcNoTgpXJ0Pmv/uUUd&#10;HrQO/KHnD9f8oR/anzrq0FBk/Hg3dMu1LHBTBlu9TT+8Xjq7Aqiygwk86+OfFUzIW8uF2LDcL6uP&#10;0nyprLYpi32NmMKQcrzg7+apn4onNII8t+DP0w8U/HX25iUL/lyAPlTw15mplyj4oxIUCZOQt8pu&#10;R712JNBxo71NSAWKSyVy1QqeB/RHcZJxy0L2ZBsEv17hNSN2ifhPV/2d6YY+6CvveggTqkU6fZf7&#10;hUmMljnXToNyJkaLAtUAdeRJNVIszQtu0wgrr1E8cjqo/WPtyMtphWAsFaUugCRB9V/WBwtOgAbl&#10;f4wWskBAp51W7cbSLCo4R+o3AEhVBOc1iuG+Ig5oMTqqqm2FXGmyjLXmILxg0M0bnlKEEy0A2g4c&#10;bAHgdoqXawHQoWcoo89oAWAqX6UFQMPc4M5o8BneNH2LLFt0VMA0neErC5//10pAc4KMw2RwK1HM&#10;9xaA/5cWANlq5GAmAq5nw150ysnyvjSCOpRnxAszhVo24yVTHPs6eEmT8lJtAGgCyJJMOffgQh3o&#10;ksR8NHxZeGy05hE4wxjCyXdIQ88deBMrMCJG/yLJxK/pYFNEuQqo+Xk8jGWpLsFNSuRhYV5GalO/&#10;WIUxVO0Up/wKF8bKTDv9Sbk8LERjhdo0SObJQdI7qGSQzXMGrTrgUdtqbXh2U4D9oiSoW9oHCNsC&#10;MGr4MrEvAEsNu8OcHkaNoMLOAIwa+U9M8WCpUauwNwCjRiHD5gCMGj2f2B2AazXenqDEbl+6sZ5v&#10;3TxzhcdRWKejqmAahZwl7GfdpdrrUv2YQKKxgSMNfE+xnd/c4OT2zu+YwCXTcVjQhuHm9pzc2Gfk&#10;9hiovkqDgLaUQSeNhlHBRePvX7dBQFF5wDLpvohpxo4bLXzzSfZbKpZvc40wJ1lxox2+XzAa5TsT&#10;u7Z2voJKtmidcatWYxbcKQp8bxBQDbDfaIOAbMx08ClVb56DT7XBexqfcqmGU7Kv1qUKF6ggC+PT&#10;P0uTgPIkX8CQOUjXNmRfuElAH0iaVGSG2Q/bhuz8sqJiC3n2FzFkjCI42fecEEP5O9d+2iDJI5Sg&#10;l0pNTOyPkIhOA3CPmQoLqljHdyUYMxBzknPCQoNcyVFZ0sOYwbzwVY5kMWag9DSv+2IhxjkdAyDT&#10;xCxntwy4i/yqphzlGClsGrD5MrFrAEsNu0+HGF6915L/s0IMzjqi/dhT8lEhw6I2SEaIwZVmNCBP&#10;ueReiOE0D6gQQ4NMCe+90v14hSleYAfjxgnevXdDDF7Ck9ylB0MMjwa+pxRiONQbsze9fcAKMZz7&#10;ZkDki7YPjCGGp04MjQ/pod2DzIlRl3vuk+Ild/eGV4ZDCf+i8ff/e+0DhXgff9Bl6MO/SvW9fcD7&#10;Bf/Dv2EuC3lB+wBdw7NxqhAVfqOW8VbYP1AksZC/Ivnq/QP0pwZMK8TXbiOgPx+Av6yA1gLnTzfY&#10;z9R2MP6tinf/BQAA//8DAFBLAwQUAAYACAAAACEAyImfctwAAAAEAQAADwAAAGRycy9kb3ducmV2&#10;LnhtbEyPwWrDMBBE74X8g9hAb42smITiWg4htD2FQpNC6W1jbWwTa2UsxXb+vmov7WVhmGHmbb6Z&#10;bCsG6n3jWINaJCCIS2carjR8HF8eHkH4gGywdUwabuRhU8zucsyMG/mdhkOoRCxhn6GGOoQuk9KX&#10;NVn0C9cRR+/seoshyr6SpscxlttWLpNkLS02HBdq7GhXU3k5XK2G1xHHbaqeh/3lvLt9HVdvn3tF&#10;Wt/Pp+0TiEBT+AvDD35EhyIyndyVjRethvhI+L3RS9VSgThpWK9SkEUu/8MX3wAAAP//AwBQSwEC&#10;LQAUAAYACAAAACEAtoM4kv4AAADhAQAAEwAAAAAAAAAAAAAAAAAAAAAAW0NvbnRlbnRfVHlwZXNd&#10;LnhtbFBLAQItABQABgAIAAAAIQA4/SH/1gAAAJQBAAALAAAAAAAAAAAAAAAAAC8BAABfcmVscy8u&#10;cmVsc1BLAQItABQABgAIAAAAIQCGruSWaAwAAPNCAAAOAAAAAAAAAAAAAAAAAC4CAABkcnMvZTJv&#10;RG9jLnhtbFBLAQItABQABgAIAAAAIQDIiZ9y3AAAAAQBAAAPAAAAAAAAAAAAAAAAAMIOAABkcnMv&#10;ZG93bnJldi54bWxQSwUGAAAAAAQABADzAAAAyw8AAAAA&#10;">
                <v:shape id="Shape 87" o:spid="_x0000_s1027" style="position:absolute;top:333;width:9148;height:3812;visibility:visible;mso-wrap-style:square;v-text-anchor:top" coordsize="914826,381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x18EA&#10;AADbAAAADwAAAGRycy9kb3ducmV2LnhtbESPwWrDMBBE74X8g9hAbo3cBFLjRAkmxZBr3X7A2tpI&#10;ptbKWEpi/30VKPQ4zMwb5nCaXC/uNIbOs4K3dQaCuPW6Y6Pg+6t6zUGEiKyx90wKZgpwOi5eDlho&#10;/+BPutfRiAThUKACG+NQSBlaSw7D2g/Eybv60WFMcjRSj/hIcNfLTZbtpMOO04LFgc6W2p/65hQ0&#10;Q91tysa4j+28q+K1LO3kjFKr5VTuQUSa4n/4r33RCvJ3eH5JP0Ae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RMdfBAAAA2wAAAA8AAAAAAAAAAAAAAAAAmAIAAGRycy9kb3du&#10;cmV2LnhtbFBLBQYAAAAABAAEAPUAAACGAwAAAAA=&#10;" path="m,l,343062v,5263,1861,9756,5583,13477c9304,360260,13796,362121,19060,362121r876707,c901030,362121,905522,360260,909243,356539r5583,-13476l914826,362121v-1,2527,-485,4958,-1452,7293c912407,371749,911029,373810,909243,375597v-1787,1787,-3849,3164,-6184,4132c900725,380696,898293,381179,895767,381179r-876708,c16532,381179,14100,380696,11765,379729v-2335,-968,-4395,-2345,-6182,-4132c3795,373810,2418,371749,1451,369414,483,367079,,364648,,362121l,2,,xe" fillcolor="#1f2a47" stroked="f" strokeweight="0">
                  <v:fill opacity="6682f"/>
                  <v:stroke miterlimit="83231f" joinstyle="miter"/>
                  <v:path arrowok="t" textboxrect="0,0,914826,381179"/>
                </v:shape>
                <v:shape id="Shape 88" o:spid="_x0000_s1028" style="position:absolute;left:47;width:9053;height:3907;visibility:visible;mso-wrap-style:square;v-text-anchor:top" coordsize="905296,39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GCd7wA&#10;AADbAAAADwAAAGRycy9kb3ducmV2LnhtbERPTYvCMBC9C/6HMAveNNk9SO2aFhGEva4W9Dg206Zs&#10;MylN1O6/NwfB4+N9b8vJ9eJOY+g8a/hcKRDEtTcdtxqq02GZgQgR2WDvmTT8U4CymM+2mBv/4F+6&#10;H2MrUgiHHDXYGIdcylBbchhWfiBOXONHhzHBsZVmxEcKd738UmotHXacGiwOtLdU/x1vTsP6zI2r&#10;NldF1NjqcMnQeYVaLz6m3TeISFN8i1/uH6MhS2PTl/QDZPEE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ioYJ3vAAAANsAAAAPAAAAAAAAAAAAAAAAAJgCAABkcnMvZG93bnJldi54&#10;bWxQSwUGAAAAAAQABAD1AAAAgQMAAAAA&#10;" path="m14294,l891001,v1896,,3719,363,5471,1089c898223,1815,899768,2846,901109,4187v1341,1341,2373,2887,3098,4637c904933,10575,905296,12399,905296,14295r,362118c905296,378308,904933,380132,904207,381883v-725,1751,-1757,3297,-3098,4637c899768,387861,898223,388894,896472,389619v-1752,726,-3575,1089,-5471,1089l14294,390708v-1896,,-3719,-363,-5470,-1089c7073,388894,5527,387861,4187,386520,2847,385180,1813,383634,1088,381883,362,380132,,378308,,376413l,14295c,12399,362,10575,1088,8824,1813,7074,2847,5528,4187,4187,5527,2846,7073,1815,8824,1089,10575,363,12398,,14294,xe" stroked="f" strokeweight="0">
                  <v:stroke miterlimit="83231f" joinstyle="miter"/>
                  <v:path arrowok="t" textboxrect="0,0,905296,390708"/>
                </v:shape>
                <v:shape id="Shape 89" o:spid="_x0000_s1029" style="position:absolute;left:47;width:9053;height:3907;visibility:visible;mso-wrap-style:square;v-text-anchor:top" coordsize="905296,39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ffMQA&#10;AADbAAAADwAAAGRycy9kb3ducmV2LnhtbESPT2sCMRTE74LfIbyCN82qRXRrFPEP2EMPXT30+Exe&#10;dxc3L0sSdf32TaHQ4zAzv2GW68424k4+1I4VjEcZCGLtTM2lgvPpMJyDCBHZYOOYFDwpwHrV7y0x&#10;N+7Bn3QvYikShEOOCqoY21zKoCuyGEauJU7et/MWY5K+lMbjI8FtIydZNpMWa04LFba0rUhfi5tV&#10;8KpnX+Pjnp1fTC/8oS/79n13VWrw0m3eQETq4n/4r300CuYL+P2Sf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n3zEAAAA2wAAAA8AAAAAAAAAAAAAAAAAmAIAAGRycy9k&#10;b3ducmV2LnhtbFBLBQYAAAAABAAEAPUAAACJAwAAAAA=&#10;" path="m,376412l,14294c,12399,363,10575,1088,8824,1814,7073,2847,5527,4187,4187,5527,2846,7073,1813,8824,1088,10575,363,12399,,14294,l891002,v1895,,3719,363,5470,1088c898223,1813,899769,2846,901109,4187v1341,1340,2373,2886,3098,4637c904933,10575,905296,12399,905296,14294r,362118c905296,378308,904933,380131,904207,381882v-725,1752,-1757,3297,-3098,4638c899769,387860,898223,388893,896472,389618v-1751,726,-3575,1088,-5470,1088l14294,390706v-1895,,-3719,-362,-5470,-1088c7073,388893,5527,387860,4187,386520,2847,385179,1814,383634,1088,381882,363,380131,,378308,,376412xe" filled="f" strokecolor="#1f2a47" strokeweight=".26469mm">
                  <v:stroke miterlimit="1" joinstyle="miter"/>
                  <v:path arrowok="t" textboxrect="0,0,905296,390706"/>
                </v:shape>
                <v:rect id="Rectangle 91" o:spid="_x0000_s1030" style="position:absolute;left:2636;top:1049;width:5186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E5702C" w:rsidRDefault="00DF4AA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ABABAB"/>
                            <w:sz w:val="24"/>
                          </w:rPr>
                          <w:t>Voltar</w:t>
                        </w:r>
                      </w:p>
                    </w:txbxContent>
                  </v:textbox>
                </v:rect>
                <v:shape id="Shape 92" o:spid="_x0000_s1031" style="position:absolute;left:9529;top:333;width:10292;height:3812;visibility:visible;mso-wrap-style:square;v-text-anchor:top" coordsize="1029179,381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SGMMA&#10;AADbAAAADwAAAGRycy9kb3ducmV2LnhtbESPT2sCMRTE70K/Q3gFL1Kz7kF0a5TSpbRX/8BeH5vX&#10;ZOvmZdlEXf30jSB4HGbmN8xqM7hWnKkPjWcFs2kGgrj2umGj4LD/eluACBFZY+uZFFwpwGb9Mlph&#10;of2Ft3TeRSMShEOBCmyMXSFlqC05DFPfESfv1/cOY5K9kbrHS4K7VuZZNpcOG04LFjv6tFQfdyen&#10;4G+SV3lZzb+taY0tTVde5fGm1Ph1+HgHEWmIz/Cj/aMVLHO4f0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xSGMMAAADbAAAADwAAAAAAAAAAAAAAAACYAgAAZHJzL2Rv&#10;d25yZXYueG1sUEsFBgAAAAAEAAQA9QAAAIgDAAAAAA==&#10;" path="m1,r,343062c1,348325,1862,352818,5583,356539v3722,3721,8214,5582,13477,5582l1010120,362121v5263,,9755,-1861,13476,-5582l1029179,343063r,19058c1029178,364648,1028695,367079,1027728,369414v-968,2335,-2345,4396,-4132,6183c1021809,377384,1019747,378761,1017413,379729v-2335,967,-4767,1450,-7293,1450l19059,381179v-2527,,-4958,-483,-7293,-1450c9430,378761,7369,377384,5583,375597,3796,373810,2418,371749,1451,369414,484,367079,,364648,1,362121l1,2,1,xe" fillcolor="#1f2a47" stroked="f" strokeweight="0">
                  <v:fill opacity="6682f"/>
                  <v:stroke miterlimit="83231f" joinstyle="miter"/>
                  <v:path arrowok="t" textboxrect="0,0,1029179,381179"/>
                </v:shape>
                <v:shape id="Shape 93" o:spid="_x0000_s1032" style="position:absolute;left:9577;width:10196;height:3907;visibility:visible;mso-wrap-style:square;v-text-anchor:top" coordsize="1019649,39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6yiMYA&#10;AADbAAAADwAAAGRycy9kb3ducmV2LnhtbESPW2sCMRSE3wv9D+EUfNNsq1jdGkW8gNKHUi/09bA5&#10;3SxuTrabuK7/3ghCH4eZ+YaZzFpbioZqXzhW8NpLQBBnThecKzjs190RCB+QNZaOScGVPMymz08T&#10;TLW78Dc1u5CLCGGfogITQpVK6TNDFn3PVcTR+3W1xRBlnUtd4yXCbSnfkmQoLRYcFwxWtDCUnXZn&#10;q+BneRz6P9n0r1/jz5V5r4rBNl8o1Xlp5x8gArXhP/xob7SCcR/uX+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6yiMYAAADbAAAADwAAAAAAAAAAAAAAAACYAgAAZHJz&#10;L2Rvd25yZXYueG1sUEsFBgAAAAAEAAQA9QAAAIsDAAAAAA==&#10;" path="m14294,r991061,c1007251,,1009073,363,1010825,1089v1751,726,3297,1757,4637,3098c1016802,5528,1017835,7074,1018560,8824v725,1751,1089,3575,1089,5471l1019649,376413v,1895,-364,3719,-1089,5470c1017835,383634,1016802,385180,1015462,386520v-1340,1341,-2886,2374,-4637,3099c1009073,390345,1007251,390708,1005355,390708r-991061,c12399,390708,10576,390345,8824,389619v-1752,-725,-3297,-1758,-4637,-3099c2846,385180,1813,383634,1088,381883,363,380132,,378308,,376413l,14295c,12399,363,10575,1088,8824,1813,7074,2846,5528,4187,4187,5527,2846,7072,1815,8824,1089,10576,363,12399,,14294,xe" stroked="f" strokeweight="0">
                  <v:stroke miterlimit="83231f" joinstyle="miter"/>
                  <v:path arrowok="t" textboxrect="0,0,1019649,390708"/>
                </v:shape>
                <v:shape id="Shape 94" o:spid="_x0000_s1033" style="position:absolute;left:9577;width:10196;height:3907;visibility:visible;mso-wrap-style:square;v-text-anchor:top" coordsize="1019649,390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oRnMEA&#10;AADbAAAADwAAAGRycy9kb3ducmV2LnhtbESPQWvCQBSE70L/w/IK3nRTFbGpq1RprVdTDz0+sq9J&#10;aPbtkn2N6b93C4LHYWa+YdbbwbWqpy42ng08TTNQxKW3DVcGzp/vkxWoKMgWW89k4I8ibDcPozXm&#10;1l/4RH0hlUoQjjkaqEVCrnUsa3IYpz4QJ+/bdw4lya7StsNLgrtWz7JsqR02nBZqDLSvqfwpfp2B&#10;MPs4kMTDjs+B+zcnYfiaB2PGj8PrCyihQe7hW/toDTwv4P9L+gF6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KEZzBAAAA2wAAAA8AAAAAAAAAAAAAAAAAmAIAAGRycy9kb3du&#10;cmV2LnhtbFBLBQYAAAAABAAEAPUAAACGAwAAAAA=&#10;" path="m,376412l,14294c,12399,362,10575,1088,8824,1813,7073,2846,5527,4187,4187,5527,2846,7072,1813,8824,1088,10575,363,12399,,14294,r991061,c1007250,,1009073,363,1010824,1088v1751,725,3297,1758,4638,3099c1016802,5527,1017835,7073,1018560,8824v725,1751,1089,3575,1089,5470l1019649,376412v,1896,-364,3719,-1089,5470c1017835,383634,1016802,385179,1015462,386520v-1341,1340,-2887,2373,-4638,3098c1009073,390344,1007250,390706,1005355,390706r-991061,c12399,390706,10575,390344,8824,389618v-1752,-725,-3297,-1758,-4637,-3098c2846,385179,1813,383634,1088,381882,362,380131,,378308,,376412xe" filled="f" strokecolor="#171d2f" strokeweight=".26469mm">
                  <v:stroke miterlimit="1" joinstyle="miter"/>
                  <v:path arrowok="t" textboxrect="0,0,1019649,390706"/>
                </v:shape>
                <v:rect id="Rectangle 96" o:spid="_x0000_s1034" style="position:absolute;left:11934;top:1049;width:7321;height:2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E5702C" w:rsidRDefault="00DF4AA0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ABABAB"/>
                            <w:sz w:val="24"/>
                          </w:rPr>
                          <w:t>Imprimir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TableGrid"/>
        <w:tblW w:w="7759" w:type="dxa"/>
        <w:tblInd w:w="1559" w:type="dxa"/>
        <w:tblCellMar>
          <w:left w:w="225" w:type="dxa"/>
          <w:bottom w:w="236" w:type="dxa"/>
          <w:right w:w="99" w:type="dxa"/>
        </w:tblCellMar>
        <w:tblLook w:val="04A0" w:firstRow="1" w:lastRow="0" w:firstColumn="1" w:lastColumn="0" w:noHBand="0" w:noVBand="1"/>
      </w:tblPr>
      <w:tblGrid>
        <w:gridCol w:w="7759"/>
      </w:tblGrid>
      <w:tr w:rsidR="00E5702C">
        <w:trPr>
          <w:trHeight w:val="9409"/>
        </w:trPr>
        <w:tc>
          <w:tcPr>
            <w:tcW w:w="7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5702C" w:rsidRDefault="00DF4AA0">
            <w:pPr>
              <w:spacing w:after="444" w:line="259" w:lineRule="auto"/>
              <w:ind w:left="8" w:firstLine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15297" cy="41929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5297" cy="41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702C" w:rsidRDefault="00DF4AA0">
            <w:pPr>
              <w:spacing w:after="655" w:line="239" w:lineRule="auto"/>
              <w:ind w:left="0" w:right="4010" w:firstLine="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Certificado de Regularidade do FGTS - CRF</w:t>
            </w:r>
          </w:p>
          <w:p w:rsidR="00E5702C" w:rsidRDefault="00DF4AA0">
            <w:pPr>
              <w:tabs>
                <w:tab w:val="center" w:pos="2313"/>
              </w:tabs>
              <w:spacing w:after="13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>Inscrição:</w:t>
            </w:r>
            <w:r>
              <w:rPr>
                <w:rFonts w:ascii="Verdana" w:eastAsia="Verdana" w:hAnsi="Verdana" w:cs="Verdana"/>
                <w:b/>
                <w:sz w:val="20"/>
              </w:rPr>
              <w:tab/>
            </w:r>
            <w:r>
              <w:rPr>
                <w:rFonts w:ascii="Verdana" w:eastAsia="Verdana" w:hAnsi="Verdana" w:cs="Verdana"/>
              </w:rPr>
              <w:t>33.041.900/0001-36</w:t>
            </w:r>
          </w:p>
          <w:p w:rsidR="00E5702C" w:rsidRDefault="00DF4AA0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>Razão Social:</w:t>
            </w:r>
            <w:r>
              <w:rPr>
                <w:rFonts w:ascii="Verdana" w:eastAsia="Verdana" w:hAnsi="Verdana" w:cs="Verdana"/>
              </w:rPr>
              <w:t>OISHI TAKEDA CONT PROJ MAN E COM EIRELI</w:t>
            </w:r>
          </w:p>
          <w:p w:rsidR="00E5702C" w:rsidRDefault="00DF4AA0">
            <w:pPr>
              <w:tabs>
                <w:tab w:val="right" w:pos="7434"/>
              </w:tabs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>Endereço:</w:t>
            </w:r>
            <w:r>
              <w:rPr>
                <w:rFonts w:ascii="Verdana" w:eastAsia="Verdana" w:hAnsi="Verdana" w:cs="Verdana"/>
                <w:b/>
                <w:sz w:val="20"/>
              </w:rPr>
              <w:tab/>
            </w:r>
            <w:r>
              <w:rPr>
                <w:rFonts w:ascii="Verdana" w:eastAsia="Verdana" w:hAnsi="Verdana" w:cs="Verdana"/>
              </w:rPr>
              <w:t>AVENIDA SANTA CRUZ 2625 SAL 305 / / PADRE MIGUEL RIO DE JANEIRO</w:t>
            </w:r>
          </w:p>
          <w:p w:rsidR="00E5702C" w:rsidRDefault="00DF4AA0">
            <w:pPr>
              <w:spacing w:after="510" w:line="259" w:lineRule="auto"/>
              <w:ind w:left="1471" w:firstLine="0"/>
            </w:pPr>
            <w:r>
              <w:rPr>
                <w:rFonts w:ascii="Verdana" w:eastAsia="Verdana" w:hAnsi="Verdana" w:cs="Verdana"/>
              </w:rPr>
              <w:t>- RJ</w:t>
            </w:r>
          </w:p>
          <w:p w:rsidR="00E5702C" w:rsidRDefault="00DF4AA0">
            <w:pPr>
              <w:spacing w:after="450" w:line="237" w:lineRule="auto"/>
              <w:ind w:left="0" w:right="147" w:firstLine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A Caixa Econômica Federal, no uso da atribuição que lhe confere o Art. 7, da Lei 8.036, de 11 de maio de 1990, certifica que, nesta data, a empresa acima identificada encontra-se em situação regular perante o Fundo de Garantia do Tempo de Servico - FGTS.</w:t>
            </w:r>
          </w:p>
          <w:p w:rsidR="00E5702C" w:rsidRDefault="00DF4AA0">
            <w:pPr>
              <w:spacing w:after="450" w:line="237" w:lineRule="auto"/>
              <w:ind w:left="0" w:right="145" w:firstLine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O presente Certificado não servirá de prova contra cobrança de quaisquer débitos referentes a contribuições e/ou encargos devidos, decorrentes das obrigações com o FGTS.</w:t>
            </w:r>
          </w:p>
          <w:p w:rsidR="00E5702C" w:rsidRDefault="00DF4AA0">
            <w:pPr>
              <w:spacing w:after="247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>Validade:</w:t>
            </w:r>
            <w:r>
              <w:rPr>
                <w:rFonts w:ascii="Verdana" w:eastAsia="Verdana" w:hAnsi="Verdana" w:cs="Verdana"/>
                <w:sz w:val="20"/>
              </w:rPr>
              <w:t xml:space="preserve">22/06/2019 a 21/07/2019 </w:t>
            </w:r>
          </w:p>
          <w:p w:rsidR="00E5702C" w:rsidRDefault="00DF4AA0">
            <w:pPr>
              <w:spacing w:after="427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Certificação Número: </w:t>
            </w:r>
            <w:r>
              <w:rPr>
                <w:rFonts w:ascii="Verdana" w:eastAsia="Verdana" w:hAnsi="Verdana" w:cs="Verdana"/>
                <w:sz w:val="20"/>
              </w:rPr>
              <w:t>2019062205033978130403</w:t>
            </w:r>
          </w:p>
          <w:p w:rsidR="00E5702C" w:rsidRDefault="00DF4AA0">
            <w:pPr>
              <w:spacing w:after="427" w:line="259" w:lineRule="auto"/>
              <w:ind w:left="0" w:firstLine="0"/>
            </w:pPr>
            <w:r>
              <w:rPr>
                <w:rFonts w:ascii="Verdana" w:eastAsia="Verdana" w:hAnsi="Verdana" w:cs="Verdana"/>
                <w:sz w:val="20"/>
              </w:rPr>
              <w:t>Informação obtida em 26/06/2019 17:09:36</w:t>
            </w:r>
          </w:p>
          <w:p w:rsidR="00E5702C" w:rsidRDefault="00DF4AA0">
            <w:pPr>
              <w:spacing w:after="0" w:line="237" w:lineRule="auto"/>
              <w:ind w:left="0" w:firstLine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A utilização deste Certificado para os fins previstos em Lei esta condicionada a verificação de autenticidade no site da Caixa:</w:t>
            </w:r>
          </w:p>
          <w:p w:rsidR="00E5702C" w:rsidRDefault="00DF4AA0">
            <w:pPr>
              <w:spacing w:after="0" w:line="259" w:lineRule="auto"/>
              <w:ind w:left="0" w:firstLine="0"/>
            </w:pPr>
            <w:r>
              <w:rPr>
                <w:rFonts w:ascii="Verdana" w:eastAsia="Verdana" w:hAnsi="Verdana" w:cs="Verdana"/>
                <w:b/>
                <w:sz w:val="20"/>
              </w:rPr>
              <w:lastRenderedPageBreak/>
              <w:t>www.caixa.gov.br</w:t>
            </w:r>
          </w:p>
        </w:tc>
      </w:tr>
    </w:tbl>
    <w:p w:rsidR="00E5702C" w:rsidRDefault="00DF4AA0">
      <w:pPr>
        <w:tabs>
          <w:tab w:val="right" w:pos="10841"/>
        </w:tabs>
        <w:ind w:left="-15" w:firstLine="0"/>
      </w:pPr>
      <w:r>
        <w:lastRenderedPageBreak/>
        <w:t>https://consulta-crf.caixa.gov.br/consultacrf/pages/impressao.jsf</w:t>
      </w:r>
      <w:r>
        <w:tab/>
        <w:t>1/1</w:t>
      </w:r>
    </w:p>
    <w:sectPr w:rsidR="00E5702C">
      <w:pgSz w:w="11899" w:h="16838"/>
      <w:pgMar w:top="1233" w:right="529" w:bottom="1440" w:left="5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2C"/>
    <w:rsid w:val="00021454"/>
    <w:rsid w:val="00DF4AA0"/>
    <w:rsid w:val="00E5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37DBD-EE68-4CCF-B9AE-794A7573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56" w:line="265" w:lineRule="auto"/>
      <w:ind w:left="10" w:hanging="10"/>
    </w:pPr>
    <w:rPr>
      <w:rFonts w:ascii="Arial" w:eastAsia="Arial" w:hAnsi="Arial" w:cs="Arial"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Jeronymo</dc:creator>
  <cp:keywords/>
  <cp:lastModifiedBy>Alexandra Jeronymo</cp:lastModifiedBy>
  <cp:revision>2</cp:revision>
  <dcterms:created xsi:type="dcterms:W3CDTF">2019-06-26T21:20:00Z</dcterms:created>
  <dcterms:modified xsi:type="dcterms:W3CDTF">2019-06-26T21:20:00Z</dcterms:modified>
</cp:coreProperties>
</file>